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4658"/>
        <w:tblW w:w="11340" w:type="dxa"/>
        <w:tblLook w:val="04A0" w:firstRow="1" w:lastRow="0" w:firstColumn="1" w:lastColumn="0" w:noHBand="0" w:noVBand="1"/>
      </w:tblPr>
      <w:tblGrid>
        <w:gridCol w:w="1946"/>
        <w:gridCol w:w="1022"/>
        <w:gridCol w:w="1056"/>
        <w:gridCol w:w="1092"/>
        <w:gridCol w:w="1065"/>
        <w:gridCol w:w="1070"/>
        <w:gridCol w:w="1070"/>
        <w:gridCol w:w="2047"/>
        <w:gridCol w:w="972"/>
      </w:tblGrid>
      <w:tr w:rsidR="00075C0D" w:rsidTr="0078233C">
        <w:tc>
          <w:tcPr>
            <w:tcW w:w="10368" w:type="dxa"/>
            <w:gridSpan w:val="8"/>
          </w:tcPr>
          <w:p w:rsidR="00075C0D" w:rsidRDefault="00075C0D" w:rsidP="00075C0D">
            <w:bookmarkStart w:id="0" w:name="_GoBack"/>
            <w:bookmarkEnd w:id="0"/>
            <w:r>
              <w:t>Personnel Cost Share</w:t>
            </w:r>
          </w:p>
        </w:tc>
        <w:tc>
          <w:tcPr>
            <w:tcW w:w="972" w:type="dxa"/>
          </w:tcPr>
          <w:p w:rsidR="00075C0D" w:rsidRDefault="00075C0D" w:rsidP="00075C0D"/>
        </w:tc>
      </w:tr>
      <w:tr w:rsidR="00075C0D" w:rsidTr="0078233C">
        <w:tc>
          <w:tcPr>
            <w:tcW w:w="1946" w:type="dxa"/>
          </w:tcPr>
          <w:p w:rsidR="00075C0D" w:rsidRDefault="00075C0D" w:rsidP="00075C0D">
            <w:r>
              <w:t>Name</w:t>
            </w:r>
          </w:p>
        </w:tc>
        <w:tc>
          <w:tcPr>
            <w:tcW w:w="1022" w:type="dxa"/>
          </w:tcPr>
          <w:p w:rsidR="00075C0D" w:rsidRDefault="00075C0D" w:rsidP="00075C0D">
            <w:r>
              <w:t>Role</w:t>
            </w:r>
          </w:p>
        </w:tc>
        <w:tc>
          <w:tcPr>
            <w:tcW w:w="1056" w:type="dxa"/>
          </w:tcPr>
          <w:p w:rsidR="00075C0D" w:rsidRDefault="00075C0D" w:rsidP="00075C0D">
            <w:r>
              <w:t>% AY Effort</w:t>
            </w:r>
          </w:p>
        </w:tc>
        <w:tc>
          <w:tcPr>
            <w:tcW w:w="1092" w:type="dxa"/>
          </w:tcPr>
          <w:p w:rsidR="00075C0D" w:rsidRDefault="00075C0D" w:rsidP="00075C0D">
            <w:r>
              <w:t>Annual Salary</w:t>
            </w:r>
          </w:p>
        </w:tc>
        <w:tc>
          <w:tcPr>
            <w:tcW w:w="1065" w:type="dxa"/>
          </w:tcPr>
          <w:p w:rsidR="00075C0D" w:rsidRDefault="00075C0D" w:rsidP="00075C0D">
            <w:r>
              <w:t>Cost Share Salary $</w:t>
            </w:r>
          </w:p>
        </w:tc>
        <w:tc>
          <w:tcPr>
            <w:tcW w:w="1070" w:type="dxa"/>
          </w:tcPr>
          <w:p w:rsidR="00075C0D" w:rsidRDefault="00075C0D" w:rsidP="00075C0D">
            <w:r>
              <w:t>Fringe</w:t>
            </w:r>
          </w:p>
        </w:tc>
        <w:tc>
          <w:tcPr>
            <w:tcW w:w="1070" w:type="dxa"/>
          </w:tcPr>
          <w:p w:rsidR="00075C0D" w:rsidRDefault="0078233C" w:rsidP="0078233C">
            <w:r>
              <w:t>Speed Type</w:t>
            </w:r>
          </w:p>
        </w:tc>
        <w:tc>
          <w:tcPr>
            <w:tcW w:w="2047" w:type="dxa"/>
          </w:tcPr>
          <w:p w:rsidR="00075C0D" w:rsidRDefault="0078233C" w:rsidP="00075C0D">
            <w:r>
              <w:t>Approval Signature</w:t>
            </w:r>
          </w:p>
        </w:tc>
        <w:tc>
          <w:tcPr>
            <w:tcW w:w="972" w:type="dxa"/>
          </w:tcPr>
          <w:p w:rsidR="00075C0D" w:rsidRDefault="0078233C" w:rsidP="00075C0D">
            <w:r>
              <w:t>Date</w:t>
            </w:r>
          </w:p>
        </w:tc>
      </w:tr>
      <w:tr w:rsidR="00075C0D" w:rsidTr="0078233C">
        <w:tc>
          <w:tcPr>
            <w:tcW w:w="1946" w:type="dxa"/>
          </w:tcPr>
          <w:p w:rsidR="00075C0D" w:rsidRDefault="00075C0D" w:rsidP="00075C0D"/>
        </w:tc>
        <w:tc>
          <w:tcPr>
            <w:tcW w:w="1022" w:type="dxa"/>
          </w:tcPr>
          <w:p w:rsidR="00075C0D" w:rsidRDefault="00075C0D" w:rsidP="00075C0D"/>
        </w:tc>
        <w:tc>
          <w:tcPr>
            <w:tcW w:w="1056" w:type="dxa"/>
          </w:tcPr>
          <w:p w:rsidR="00075C0D" w:rsidRDefault="00075C0D" w:rsidP="00075C0D"/>
        </w:tc>
        <w:tc>
          <w:tcPr>
            <w:tcW w:w="1092" w:type="dxa"/>
          </w:tcPr>
          <w:p w:rsidR="00075C0D" w:rsidRDefault="00075C0D" w:rsidP="00075C0D"/>
        </w:tc>
        <w:tc>
          <w:tcPr>
            <w:tcW w:w="1065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2047" w:type="dxa"/>
          </w:tcPr>
          <w:p w:rsidR="00075C0D" w:rsidRDefault="00075C0D" w:rsidP="00075C0D"/>
        </w:tc>
        <w:tc>
          <w:tcPr>
            <w:tcW w:w="972" w:type="dxa"/>
          </w:tcPr>
          <w:p w:rsidR="00075C0D" w:rsidRDefault="00075C0D" w:rsidP="00075C0D"/>
        </w:tc>
      </w:tr>
      <w:tr w:rsidR="00075C0D" w:rsidTr="0078233C">
        <w:tc>
          <w:tcPr>
            <w:tcW w:w="1946" w:type="dxa"/>
          </w:tcPr>
          <w:p w:rsidR="00075C0D" w:rsidRDefault="00075C0D" w:rsidP="00075C0D"/>
        </w:tc>
        <w:tc>
          <w:tcPr>
            <w:tcW w:w="1022" w:type="dxa"/>
          </w:tcPr>
          <w:p w:rsidR="00075C0D" w:rsidRDefault="00075C0D" w:rsidP="00075C0D"/>
        </w:tc>
        <w:tc>
          <w:tcPr>
            <w:tcW w:w="1056" w:type="dxa"/>
          </w:tcPr>
          <w:p w:rsidR="00075C0D" w:rsidRDefault="00075C0D" w:rsidP="00075C0D"/>
        </w:tc>
        <w:tc>
          <w:tcPr>
            <w:tcW w:w="1092" w:type="dxa"/>
          </w:tcPr>
          <w:p w:rsidR="00075C0D" w:rsidRDefault="00075C0D" w:rsidP="00075C0D"/>
        </w:tc>
        <w:tc>
          <w:tcPr>
            <w:tcW w:w="1065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2047" w:type="dxa"/>
          </w:tcPr>
          <w:p w:rsidR="00075C0D" w:rsidRDefault="00075C0D" w:rsidP="00075C0D"/>
        </w:tc>
        <w:tc>
          <w:tcPr>
            <w:tcW w:w="972" w:type="dxa"/>
          </w:tcPr>
          <w:p w:rsidR="00075C0D" w:rsidRDefault="00075C0D" w:rsidP="00075C0D"/>
        </w:tc>
      </w:tr>
      <w:tr w:rsidR="00075C0D" w:rsidTr="0078233C">
        <w:tc>
          <w:tcPr>
            <w:tcW w:w="1946" w:type="dxa"/>
          </w:tcPr>
          <w:p w:rsidR="00075C0D" w:rsidRDefault="00075C0D" w:rsidP="00075C0D"/>
        </w:tc>
        <w:tc>
          <w:tcPr>
            <w:tcW w:w="1022" w:type="dxa"/>
          </w:tcPr>
          <w:p w:rsidR="00075C0D" w:rsidRDefault="00075C0D" w:rsidP="00075C0D"/>
        </w:tc>
        <w:tc>
          <w:tcPr>
            <w:tcW w:w="1056" w:type="dxa"/>
          </w:tcPr>
          <w:p w:rsidR="00075C0D" w:rsidRDefault="00075C0D" w:rsidP="00075C0D"/>
        </w:tc>
        <w:tc>
          <w:tcPr>
            <w:tcW w:w="1092" w:type="dxa"/>
          </w:tcPr>
          <w:p w:rsidR="00075C0D" w:rsidRDefault="00075C0D" w:rsidP="00075C0D"/>
        </w:tc>
        <w:tc>
          <w:tcPr>
            <w:tcW w:w="1065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2047" w:type="dxa"/>
          </w:tcPr>
          <w:p w:rsidR="00075C0D" w:rsidRDefault="00075C0D" w:rsidP="00075C0D"/>
        </w:tc>
        <w:tc>
          <w:tcPr>
            <w:tcW w:w="972" w:type="dxa"/>
          </w:tcPr>
          <w:p w:rsidR="00075C0D" w:rsidRDefault="00075C0D" w:rsidP="00075C0D"/>
        </w:tc>
      </w:tr>
      <w:tr w:rsidR="00075C0D" w:rsidTr="0078233C">
        <w:tc>
          <w:tcPr>
            <w:tcW w:w="1946" w:type="dxa"/>
          </w:tcPr>
          <w:p w:rsidR="00075C0D" w:rsidRDefault="00075C0D" w:rsidP="00075C0D"/>
        </w:tc>
        <w:tc>
          <w:tcPr>
            <w:tcW w:w="1022" w:type="dxa"/>
          </w:tcPr>
          <w:p w:rsidR="00075C0D" w:rsidRDefault="00075C0D" w:rsidP="00075C0D"/>
        </w:tc>
        <w:tc>
          <w:tcPr>
            <w:tcW w:w="1056" w:type="dxa"/>
          </w:tcPr>
          <w:p w:rsidR="00075C0D" w:rsidRDefault="00075C0D" w:rsidP="00075C0D"/>
        </w:tc>
        <w:tc>
          <w:tcPr>
            <w:tcW w:w="1092" w:type="dxa"/>
          </w:tcPr>
          <w:p w:rsidR="00075C0D" w:rsidRDefault="00075C0D" w:rsidP="00075C0D"/>
        </w:tc>
        <w:tc>
          <w:tcPr>
            <w:tcW w:w="1065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2047" w:type="dxa"/>
          </w:tcPr>
          <w:p w:rsidR="00075C0D" w:rsidRDefault="00075C0D" w:rsidP="00075C0D"/>
        </w:tc>
        <w:tc>
          <w:tcPr>
            <w:tcW w:w="972" w:type="dxa"/>
          </w:tcPr>
          <w:p w:rsidR="00075C0D" w:rsidRDefault="00075C0D" w:rsidP="00075C0D"/>
        </w:tc>
      </w:tr>
      <w:tr w:rsidR="00075C0D" w:rsidTr="0078233C">
        <w:tc>
          <w:tcPr>
            <w:tcW w:w="1946" w:type="dxa"/>
          </w:tcPr>
          <w:p w:rsidR="00075C0D" w:rsidRDefault="00075C0D" w:rsidP="00075C0D"/>
        </w:tc>
        <w:tc>
          <w:tcPr>
            <w:tcW w:w="1022" w:type="dxa"/>
          </w:tcPr>
          <w:p w:rsidR="00075C0D" w:rsidRDefault="00075C0D" w:rsidP="00075C0D"/>
        </w:tc>
        <w:tc>
          <w:tcPr>
            <w:tcW w:w="1056" w:type="dxa"/>
          </w:tcPr>
          <w:p w:rsidR="00075C0D" w:rsidRDefault="00075C0D" w:rsidP="00075C0D"/>
        </w:tc>
        <w:tc>
          <w:tcPr>
            <w:tcW w:w="1092" w:type="dxa"/>
          </w:tcPr>
          <w:p w:rsidR="00075C0D" w:rsidRDefault="00075C0D" w:rsidP="00075C0D"/>
        </w:tc>
        <w:tc>
          <w:tcPr>
            <w:tcW w:w="1065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2047" w:type="dxa"/>
          </w:tcPr>
          <w:p w:rsidR="00075C0D" w:rsidRDefault="00075C0D" w:rsidP="00075C0D"/>
        </w:tc>
        <w:tc>
          <w:tcPr>
            <w:tcW w:w="972" w:type="dxa"/>
          </w:tcPr>
          <w:p w:rsidR="00075C0D" w:rsidRDefault="00075C0D" w:rsidP="00075C0D"/>
        </w:tc>
      </w:tr>
      <w:tr w:rsidR="00075C0D" w:rsidTr="0078233C">
        <w:tc>
          <w:tcPr>
            <w:tcW w:w="1946" w:type="dxa"/>
          </w:tcPr>
          <w:p w:rsidR="00075C0D" w:rsidRDefault="00075C0D" w:rsidP="00075C0D"/>
        </w:tc>
        <w:tc>
          <w:tcPr>
            <w:tcW w:w="1022" w:type="dxa"/>
          </w:tcPr>
          <w:p w:rsidR="00075C0D" w:rsidRDefault="00075C0D" w:rsidP="00075C0D"/>
        </w:tc>
        <w:tc>
          <w:tcPr>
            <w:tcW w:w="1056" w:type="dxa"/>
          </w:tcPr>
          <w:p w:rsidR="00075C0D" w:rsidRDefault="00075C0D" w:rsidP="00075C0D"/>
        </w:tc>
        <w:tc>
          <w:tcPr>
            <w:tcW w:w="1092" w:type="dxa"/>
          </w:tcPr>
          <w:p w:rsidR="00075C0D" w:rsidRDefault="00075C0D" w:rsidP="00075C0D"/>
        </w:tc>
        <w:tc>
          <w:tcPr>
            <w:tcW w:w="1065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2047" w:type="dxa"/>
          </w:tcPr>
          <w:p w:rsidR="00075C0D" w:rsidRDefault="00075C0D" w:rsidP="00075C0D"/>
        </w:tc>
        <w:tc>
          <w:tcPr>
            <w:tcW w:w="972" w:type="dxa"/>
          </w:tcPr>
          <w:p w:rsidR="00075C0D" w:rsidRDefault="00075C0D" w:rsidP="00075C0D"/>
        </w:tc>
      </w:tr>
      <w:tr w:rsidR="00075C0D" w:rsidTr="0078233C">
        <w:tc>
          <w:tcPr>
            <w:tcW w:w="1946" w:type="dxa"/>
          </w:tcPr>
          <w:p w:rsidR="00075C0D" w:rsidRDefault="00075C0D" w:rsidP="00075C0D"/>
        </w:tc>
        <w:tc>
          <w:tcPr>
            <w:tcW w:w="1022" w:type="dxa"/>
          </w:tcPr>
          <w:p w:rsidR="00075C0D" w:rsidRDefault="00075C0D" w:rsidP="00075C0D"/>
        </w:tc>
        <w:tc>
          <w:tcPr>
            <w:tcW w:w="1056" w:type="dxa"/>
          </w:tcPr>
          <w:p w:rsidR="00075C0D" w:rsidRDefault="00075C0D" w:rsidP="00075C0D"/>
        </w:tc>
        <w:tc>
          <w:tcPr>
            <w:tcW w:w="1092" w:type="dxa"/>
          </w:tcPr>
          <w:p w:rsidR="00075C0D" w:rsidRDefault="00075C0D" w:rsidP="00075C0D"/>
        </w:tc>
        <w:tc>
          <w:tcPr>
            <w:tcW w:w="1065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2047" w:type="dxa"/>
          </w:tcPr>
          <w:p w:rsidR="00075C0D" w:rsidRDefault="00075C0D" w:rsidP="00075C0D"/>
        </w:tc>
        <w:tc>
          <w:tcPr>
            <w:tcW w:w="972" w:type="dxa"/>
          </w:tcPr>
          <w:p w:rsidR="00075C0D" w:rsidRDefault="00075C0D" w:rsidP="00075C0D"/>
        </w:tc>
      </w:tr>
      <w:tr w:rsidR="00075C0D" w:rsidTr="0078233C">
        <w:tc>
          <w:tcPr>
            <w:tcW w:w="1946" w:type="dxa"/>
          </w:tcPr>
          <w:p w:rsidR="00075C0D" w:rsidRDefault="00075C0D" w:rsidP="00075C0D"/>
        </w:tc>
        <w:tc>
          <w:tcPr>
            <w:tcW w:w="1022" w:type="dxa"/>
          </w:tcPr>
          <w:p w:rsidR="00075C0D" w:rsidRDefault="00075C0D" w:rsidP="00075C0D"/>
        </w:tc>
        <w:tc>
          <w:tcPr>
            <w:tcW w:w="1056" w:type="dxa"/>
          </w:tcPr>
          <w:p w:rsidR="00075C0D" w:rsidRDefault="00075C0D" w:rsidP="00075C0D"/>
        </w:tc>
        <w:tc>
          <w:tcPr>
            <w:tcW w:w="1092" w:type="dxa"/>
          </w:tcPr>
          <w:p w:rsidR="00075C0D" w:rsidRDefault="00075C0D" w:rsidP="00075C0D"/>
        </w:tc>
        <w:tc>
          <w:tcPr>
            <w:tcW w:w="1065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2047" w:type="dxa"/>
          </w:tcPr>
          <w:p w:rsidR="00075C0D" w:rsidRDefault="00075C0D" w:rsidP="00075C0D"/>
        </w:tc>
        <w:tc>
          <w:tcPr>
            <w:tcW w:w="972" w:type="dxa"/>
          </w:tcPr>
          <w:p w:rsidR="00075C0D" w:rsidRDefault="00075C0D" w:rsidP="00075C0D"/>
        </w:tc>
      </w:tr>
      <w:tr w:rsidR="00075C0D" w:rsidTr="0078233C">
        <w:tc>
          <w:tcPr>
            <w:tcW w:w="1946" w:type="dxa"/>
          </w:tcPr>
          <w:p w:rsidR="00075C0D" w:rsidRDefault="00075C0D" w:rsidP="00075C0D"/>
        </w:tc>
        <w:tc>
          <w:tcPr>
            <w:tcW w:w="1022" w:type="dxa"/>
          </w:tcPr>
          <w:p w:rsidR="00075C0D" w:rsidRDefault="00075C0D" w:rsidP="00075C0D"/>
        </w:tc>
        <w:tc>
          <w:tcPr>
            <w:tcW w:w="1056" w:type="dxa"/>
          </w:tcPr>
          <w:p w:rsidR="00075C0D" w:rsidRDefault="00075C0D" w:rsidP="00075C0D"/>
        </w:tc>
        <w:tc>
          <w:tcPr>
            <w:tcW w:w="1092" w:type="dxa"/>
          </w:tcPr>
          <w:p w:rsidR="00075C0D" w:rsidRDefault="00075C0D" w:rsidP="00075C0D"/>
        </w:tc>
        <w:tc>
          <w:tcPr>
            <w:tcW w:w="1065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2047" w:type="dxa"/>
          </w:tcPr>
          <w:p w:rsidR="00075C0D" w:rsidRDefault="00075C0D" w:rsidP="00075C0D"/>
        </w:tc>
        <w:tc>
          <w:tcPr>
            <w:tcW w:w="972" w:type="dxa"/>
          </w:tcPr>
          <w:p w:rsidR="00075C0D" w:rsidRDefault="00075C0D" w:rsidP="00075C0D"/>
        </w:tc>
      </w:tr>
      <w:tr w:rsidR="00075C0D" w:rsidTr="0078233C">
        <w:tc>
          <w:tcPr>
            <w:tcW w:w="1946" w:type="dxa"/>
          </w:tcPr>
          <w:p w:rsidR="00075C0D" w:rsidRDefault="00075C0D" w:rsidP="00075C0D"/>
        </w:tc>
        <w:tc>
          <w:tcPr>
            <w:tcW w:w="1022" w:type="dxa"/>
          </w:tcPr>
          <w:p w:rsidR="00075C0D" w:rsidRDefault="00075C0D" w:rsidP="00075C0D"/>
        </w:tc>
        <w:tc>
          <w:tcPr>
            <w:tcW w:w="1056" w:type="dxa"/>
          </w:tcPr>
          <w:p w:rsidR="00075C0D" w:rsidRDefault="00075C0D" w:rsidP="00075C0D"/>
        </w:tc>
        <w:tc>
          <w:tcPr>
            <w:tcW w:w="1092" w:type="dxa"/>
          </w:tcPr>
          <w:p w:rsidR="00075C0D" w:rsidRDefault="00075C0D" w:rsidP="00075C0D"/>
        </w:tc>
        <w:tc>
          <w:tcPr>
            <w:tcW w:w="1065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2047" w:type="dxa"/>
          </w:tcPr>
          <w:p w:rsidR="00075C0D" w:rsidRDefault="00075C0D" w:rsidP="00075C0D"/>
        </w:tc>
        <w:tc>
          <w:tcPr>
            <w:tcW w:w="972" w:type="dxa"/>
          </w:tcPr>
          <w:p w:rsidR="00075C0D" w:rsidRDefault="00075C0D" w:rsidP="00075C0D"/>
        </w:tc>
      </w:tr>
      <w:tr w:rsidR="00075C0D" w:rsidTr="0078233C">
        <w:tc>
          <w:tcPr>
            <w:tcW w:w="1946" w:type="dxa"/>
          </w:tcPr>
          <w:p w:rsidR="00075C0D" w:rsidRDefault="00075C0D" w:rsidP="00075C0D"/>
        </w:tc>
        <w:tc>
          <w:tcPr>
            <w:tcW w:w="1022" w:type="dxa"/>
          </w:tcPr>
          <w:p w:rsidR="00075C0D" w:rsidRDefault="00075C0D" w:rsidP="00075C0D"/>
        </w:tc>
        <w:tc>
          <w:tcPr>
            <w:tcW w:w="1056" w:type="dxa"/>
          </w:tcPr>
          <w:p w:rsidR="00075C0D" w:rsidRDefault="00075C0D" w:rsidP="00075C0D"/>
        </w:tc>
        <w:tc>
          <w:tcPr>
            <w:tcW w:w="1092" w:type="dxa"/>
          </w:tcPr>
          <w:p w:rsidR="00075C0D" w:rsidRDefault="00075C0D" w:rsidP="00075C0D"/>
        </w:tc>
        <w:tc>
          <w:tcPr>
            <w:tcW w:w="1065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2047" w:type="dxa"/>
          </w:tcPr>
          <w:p w:rsidR="00075C0D" w:rsidRDefault="00075C0D" w:rsidP="00075C0D"/>
        </w:tc>
        <w:tc>
          <w:tcPr>
            <w:tcW w:w="972" w:type="dxa"/>
          </w:tcPr>
          <w:p w:rsidR="00075C0D" w:rsidRDefault="00075C0D" w:rsidP="00075C0D"/>
        </w:tc>
      </w:tr>
      <w:tr w:rsidR="00075C0D" w:rsidTr="0078233C">
        <w:tc>
          <w:tcPr>
            <w:tcW w:w="1946" w:type="dxa"/>
          </w:tcPr>
          <w:p w:rsidR="00075C0D" w:rsidRDefault="00075C0D" w:rsidP="00075C0D"/>
        </w:tc>
        <w:tc>
          <w:tcPr>
            <w:tcW w:w="1022" w:type="dxa"/>
          </w:tcPr>
          <w:p w:rsidR="00075C0D" w:rsidRDefault="00075C0D" w:rsidP="00075C0D"/>
        </w:tc>
        <w:tc>
          <w:tcPr>
            <w:tcW w:w="1056" w:type="dxa"/>
          </w:tcPr>
          <w:p w:rsidR="00075C0D" w:rsidRDefault="00075C0D" w:rsidP="00075C0D"/>
        </w:tc>
        <w:tc>
          <w:tcPr>
            <w:tcW w:w="1092" w:type="dxa"/>
          </w:tcPr>
          <w:p w:rsidR="00075C0D" w:rsidRDefault="00075C0D" w:rsidP="00075C0D"/>
        </w:tc>
        <w:tc>
          <w:tcPr>
            <w:tcW w:w="1065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1070" w:type="dxa"/>
          </w:tcPr>
          <w:p w:rsidR="00075C0D" w:rsidRDefault="00075C0D" w:rsidP="00075C0D"/>
        </w:tc>
        <w:tc>
          <w:tcPr>
            <w:tcW w:w="2047" w:type="dxa"/>
          </w:tcPr>
          <w:p w:rsidR="00075C0D" w:rsidRDefault="00075C0D" w:rsidP="00075C0D"/>
        </w:tc>
        <w:tc>
          <w:tcPr>
            <w:tcW w:w="972" w:type="dxa"/>
          </w:tcPr>
          <w:p w:rsidR="00075C0D" w:rsidRDefault="00075C0D" w:rsidP="00075C0D"/>
        </w:tc>
      </w:tr>
      <w:tr w:rsidR="00075C0D" w:rsidTr="0078233C">
        <w:tc>
          <w:tcPr>
            <w:tcW w:w="7251" w:type="dxa"/>
            <w:gridSpan w:val="6"/>
          </w:tcPr>
          <w:p w:rsidR="00075C0D" w:rsidRDefault="00075C0D" w:rsidP="00075C0D">
            <w:r>
              <w:t>Total Personnel Cost Share</w:t>
            </w:r>
          </w:p>
        </w:tc>
        <w:tc>
          <w:tcPr>
            <w:tcW w:w="1070" w:type="dxa"/>
          </w:tcPr>
          <w:p w:rsidR="00075C0D" w:rsidRDefault="00075C0D" w:rsidP="00075C0D"/>
        </w:tc>
        <w:tc>
          <w:tcPr>
            <w:tcW w:w="2047" w:type="dxa"/>
          </w:tcPr>
          <w:p w:rsidR="00075C0D" w:rsidRDefault="00075C0D" w:rsidP="00075C0D"/>
        </w:tc>
        <w:tc>
          <w:tcPr>
            <w:tcW w:w="972" w:type="dxa"/>
          </w:tcPr>
          <w:p w:rsidR="00075C0D" w:rsidRDefault="00075C0D" w:rsidP="00075C0D"/>
        </w:tc>
      </w:tr>
    </w:tbl>
    <w:p w:rsidR="00075C0D" w:rsidRPr="00075C0D" w:rsidRDefault="00075C0D" w:rsidP="00075C0D">
      <w:pPr>
        <w:spacing w:after="0"/>
        <w:jc w:val="center"/>
        <w:rPr>
          <w:b/>
        </w:rPr>
      </w:pPr>
      <w:r w:rsidRPr="00075C0D">
        <w:rPr>
          <w:b/>
        </w:rPr>
        <w:t>University of Massachusetts Dartmouth</w:t>
      </w:r>
    </w:p>
    <w:p w:rsidR="00075C0D" w:rsidRPr="00075C0D" w:rsidRDefault="00D64C16" w:rsidP="00075C0D">
      <w:pPr>
        <w:spacing w:after="0"/>
        <w:jc w:val="center"/>
        <w:rPr>
          <w:b/>
        </w:rPr>
      </w:pPr>
      <w:r>
        <w:rPr>
          <w:b/>
        </w:rPr>
        <w:t>Sponsored Projects</w:t>
      </w:r>
      <w:r w:rsidR="00075C0D" w:rsidRPr="00075C0D">
        <w:rPr>
          <w:b/>
        </w:rPr>
        <w:t xml:space="preserve"> Administration</w:t>
      </w:r>
    </w:p>
    <w:p w:rsidR="00D64C16" w:rsidRDefault="00075C0D" w:rsidP="00075C0D">
      <w:pPr>
        <w:spacing w:after="240"/>
        <w:jc w:val="center"/>
        <w:rPr>
          <w:b/>
        </w:rPr>
      </w:pPr>
      <w:r w:rsidRPr="00075C0D">
        <w:rPr>
          <w:b/>
        </w:rPr>
        <w:t>Cost Share Approval Form</w:t>
      </w:r>
      <w:r w:rsidR="000749D4">
        <w:rPr>
          <w:b/>
        </w:rPr>
        <w:t xml:space="preserve"> </w:t>
      </w:r>
      <w:r w:rsidR="00D64C16">
        <w:rPr>
          <w:b/>
        </w:rPr>
        <w:t>(Optional)</w:t>
      </w:r>
    </w:p>
    <w:p w:rsidR="00075C0D" w:rsidRPr="00075C0D" w:rsidRDefault="00075C0D" w:rsidP="00075C0D">
      <w:pPr>
        <w:spacing w:after="240"/>
        <w:jc w:val="center"/>
        <w:rPr>
          <w:b/>
        </w:rPr>
      </w:pPr>
    </w:p>
    <w:p w:rsidR="00075C0D" w:rsidRDefault="00075C0D" w:rsidP="00075C0D">
      <w:pPr>
        <w:spacing w:after="0"/>
      </w:pPr>
      <w:r>
        <w:t>PI Name_____________________________________________________________________________</w:t>
      </w:r>
    </w:p>
    <w:p w:rsidR="00075C0D" w:rsidRDefault="00075C0D" w:rsidP="00075C0D">
      <w:pPr>
        <w:spacing w:after="0"/>
      </w:pPr>
      <w:r>
        <w:t>Sponsor_____________________________________________________________________________</w:t>
      </w:r>
    </w:p>
    <w:p w:rsidR="00075C0D" w:rsidRDefault="00075C0D" w:rsidP="00075C0D">
      <w:pPr>
        <w:spacing w:after="0"/>
      </w:pPr>
      <w:r>
        <w:t>Project Title__________________________________________________________________________</w:t>
      </w:r>
    </w:p>
    <w:p w:rsidR="00075C0D" w:rsidRDefault="00075C0D"/>
    <w:tbl>
      <w:tblPr>
        <w:tblStyle w:val="TableGrid"/>
        <w:tblW w:w="7200" w:type="dxa"/>
        <w:tblInd w:w="-882" w:type="dxa"/>
        <w:tblLook w:val="04A0" w:firstRow="1" w:lastRow="0" w:firstColumn="1" w:lastColumn="0" w:noHBand="0" w:noVBand="1"/>
      </w:tblPr>
      <w:tblGrid>
        <w:gridCol w:w="2147"/>
        <w:gridCol w:w="1113"/>
        <w:gridCol w:w="1062"/>
        <w:gridCol w:w="1846"/>
        <w:gridCol w:w="1032"/>
      </w:tblGrid>
      <w:tr w:rsidR="0078233C" w:rsidTr="0078233C">
        <w:tc>
          <w:tcPr>
            <w:tcW w:w="6168" w:type="dxa"/>
            <w:gridSpan w:val="4"/>
          </w:tcPr>
          <w:p w:rsidR="0078233C" w:rsidRDefault="0078233C" w:rsidP="00075C0D">
            <w:r>
              <w:t>Non Personnel Cost Share</w:t>
            </w:r>
          </w:p>
        </w:tc>
        <w:tc>
          <w:tcPr>
            <w:tcW w:w="1032" w:type="dxa"/>
          </w:tcPr>
          <w:p w:rsidR="0078233C" w:rsidRDefault="0078233C" w:rsidP="00075C0D"/>
        </w:tc>
      </w:tr>
      <w:tr w:rsidR="0078233C" w:rsidTr="0078233C">
        <w:tc>
          <w:tcPr>
            <w:tcW w:w="2147" w:type="dxa"/>
          </w:tcPr>
          <w:p w:rsidR="0078233C" w:rsidRDefault="0078233C">
            <w:r>
              <w:t>Description</w:t>
            </w:r>
          </w:p>
        </w:tc>
        <w:tc>
          <w:tcPr>
            <w:tcW w:w="1113" w:type="dxa"/>
          </w:tcPr>
          <w:p w:rsidR="0078233C" w:rsidRDefault="0078233C">
            <w:r>
              <w:t>Amount</w:t>
            </w:r>
          </w:p>
        </w:tc>
        <w:tc>
          <w:tcPr>
            <w:tcW w:w="1062" w:type="dxa"/>
          </w:tcPr>
          <w:p w:rsidR="0078233C" w:rsidRDefault="0078233C">
            <w:r>
              <w:t>Speed Type</w:t>
            </w:r>
          </w:p>
        </w:tc>
        <w:tc>
          <w:tcPr>
            <w:tcW w:w="1846" w:type="dxa"/>
          </w:tcPr>
          <w:p w:rsidR="0078233C" w:rsidRDefault="0078233C" w:rsidP="00075C0D">
            <w:r>
              <w:t>Approval Signature</w:t>
            </w:r>
          </w:p>
        </w:tc>
        <w:tc>
          <w:tcPr>
            <w:tcW w:w="1032" w:type="dxa"/>
          </w:tcPr>
          <w:p w:rsidR="0078233C" w:rsidRDefault="0078233C" w:rsidP="00075C0D">
            <w:r>
              <w:t>Date</w:t>
            </w:r>
          </w:p>
        </w:tc>
      </w:tr>
      <w:tr w:rsidR="0078233C" w:rsidTr="0078233C">
        <w:tc>
          <w:tcPr>
            <w:tcW w:w="2147" w:type="dxa"/>
          </w:tcPr>
          <w:p w:rsidR="0078233C" w:rsidRDefault="0078233C"/>
        </w:tc>
        <w:tc>
          <w:tcPr>
            <w:tcW w:w="1113" w:type="dxa"/>
          </w:tcPr>
          <w:p w:rsidR="0078233C" w:rsidRDefault="0078233C"/>
        </w:tc>
        <w:tc>
          <w:tcPr>
            <w:tcW w:w="1062" w:type="dxa"/>
          </w:tcPr>
          <w:p w:rsidR="0078233C" w:rsidRDefault="0078233C"/>
        </w:tc>
        <w:tc>
          <w:tcPr>
            <w:tcW w:w="1846" w:type="dxa"/>
          </w:tcPr>
          <w:p w:rsidR="0078233C" w:rsidRDefault="0078233C"/>
        </w:tc>
        <w:tc>
          <w:tcPr>
            <w:tcW w:w="1032" w:type="dxa"/>
          </w:tcPr>
          <w:p w:rsidR="0078233C" w:rsidRDefault="0078233C"/>
        </w:tc>
      </w:tr>
      <w:tr w:rsidR="0078233C" w:rsidTr="0078233C">
        <w:tc>
          <w:tcPr>
            <w:tcW w:w="2147" w:type="dxa"/>
          </w:tcPr>
          <w:p w:rsidR="0078233C" w:rsidRDefault="0078233C"/>
        </w:tc>
        <w:tc>
          <w:tcPr>
            <w:tcW w:w="1113" w:type="dxa"/>
          </w:tcPr>
          <w:p w:rsidR="0078233C" w:rsidRDefault="0078233C"/>
        </w:tc>
        <w:tc>
          <w:tcPr>
            <w:tcW w:w="1062" w:type="dxa"/>
          </w:tcPr>
          <w:p w:rsidR="0078233C" w:rsidRDefault="0078233C"/>
        </w:tc>
        <w:tc>
          <w:tcPr>
            <w:tcW w:w="1846" w:type="dxa"/>
          </w:tcPr>
          <w:p w:rsidR="0078233C" w:rsidRDefault="0078233C"/>
        </w:tc>
        <w:tc>
          <w:tcPr>
            <w:tcW w:w="1032" w:type="dxa"/>
          </w:tcPr>
          <w:p w:rsidR="0078233C" w:rsidRDefault="0078233C"/>
        </w:tc>
      </w:tr>
      <w:tr w:rsidR="0078233C" w:rsidTr="0078233C">
        <w:tc>
          <w:tcPr>
            <w:tcW w:w="2147" w:type="dxa"/>
          </w:tcPr>
          <w:p w:rsidR="0078233C" w:rsidRDefault="0078233C"/>
        </w:tc>
        <w:tc>
          <w:tcPr>
            <w:tcW w:w="1113" w:type="dxa"/>
          </w:tcPr>
          <w:p w:rsidR="0078233C" w:rsidRDefault="0078233C"/>
        </w:tc>
        <w:tc>
          <w:tcPr>
            <w:tcW w:w="1062" w:type="dxa"/>
          </w:tcPr>
          <w:p w:rsidR="0078233C" w:rsidRDefault="0078233C"/>
        </w:tc>
        <w:tc>
          <w:tcPr>
            <w:tcW w:w="1846" w:type="dxa"/>
          </w:tcPr>
          <w:p w:rsidR="0078233C" w:rsidRDefault="0078233C"/>
        </w:tc>
        <w:tc>
          <w:tcPr>
            <w:tcW w:w="1032" w:type="dxa"/>
          </w:tcPr>
          <w:p w:rsidR="0078233C" w:rsidRDefault="0078233C"/>
        </w:tc>
      </w:tr>
      <w:tr w:rsidR="0078233C" w:rsidTr="0078233C">
        <w:tc>
          <w:tcPr>
            <w:tcW w:w="2147" w:type="dxa"/>
          </w:tcPr>
          <w:p w:rsidR="0078233C" w:rsidRDefault="0078233C"/>
        </w:tc>
        <w:tc>
          <w:tcPr>
            <w:tcW w:w="1113" w:type="dxa"/>
          </w:tcPr>
          <w:p w:rsidR="0078233C" w:rsidRDefault="0078233C"/>
        </w:tc>
        <w:tc>
          <w:tcPr>
            <w:tcW w:w="1062" w:type="dxa"/>
          </w:tcPr>
          <w:p w:rsidR="0078233C" w:rsidRDefault="0078233C"/>
        </w:tc>
        <w:tc>
          <w:tcPr>
            <w:tcW w:w="1846" w:type="dxa"/>
          </w:tcPr>
          <w:p w:rsidR="0078233C" w:rsidRDefault="0078233C"/>
        </w:tc>
        <w:tc>
          <w:tcPr>
            <w:tcW w:w="1032" w:type="dxa"/>
          </w:tcPr>
          <w:p w:rsidR="0078233C" w:rsidRDefault="0078233C"/>
        </w:tc>
      </w:tr>
      <w:tr w:rsidR="0078233C" w:rsidTr="0078233C">
        <w:tc>
          <w:tcPr>
            <w:tcW w:w="2147" w:type="dxa"/>
          </w:tcPr>
          <w:p w:rsidR="0078233C" w:rsidRDefault="0078233C"/>
        </w:tc>
        <w:tc>
          <w:tcPr>
            <w:tcW w:w="1113" w:type="dxa"/>
          </w:tcPr>
          <w:p w:rsidR="0078233C" w:rsidRDefault="0078233C"/>
        </w:tc>
        <w:tc>
          <w:tcPr>
            <w:tcW w:w="1062" w:type="dxa"/>
          </w:tcPr>
          <w:p w:rsidR="0078233C" w:rsidRDefault="0078233C"/>
        </w:tc>
        <w:tc>
          <w:tcPr>
            <w:tcW w:w="1846" w:type="dxa"/>
          </w:tcPr>
          <w:p w:rsidR="0078233C" w:rsidRDefault="0078233C"/>
        </w:tc>
        <w:tc>
          <w:tcPr>
            <w:tcW w:w="1032" w:type="dxa"/>
          </w:tcPr>
          <w:p w:rsidR="0078233C" w:rsidRDefault="0078233C"/>
        </w:tc>
      </w:tr>
      <w:tr w:rsidR="0078233C" w:rsidTr="0078233C">
        <w:tc>
          <w:tcPr>
            <w:tcW w:w="2147" w:type="dxa"/>
          </w:tcPr>
          <w:p w:rsidR="0078233C" w:rsidRDefault="0078233C"/>
        </w:tc>
        <w:tc>
          <w:tcPr>
            <w:tcW w:w="1113" w:type="dxa"/>
          </w:tcPr>
          <w:p w:rsidR="0078233C" w:rsidRDefault="0078233C"/>
        </w:tc>
        <w:tc>
          <w:tcPr>
            <w:tcW w:w="1062" w:type="dxa"/>
          </w:tcPr>
          <w:p w:rsidR="0078233C" w:rsidRDefault="0078233C"/>
        </w:tc>
        <w:tc>
          <w:tcPr>
            <w:tcW w:w="1846" w:type="dxa"/>
          </w:tcPr>
          <w:p w:rsidR="0078233C" w:rsidRDefault="0078233C"/>
        </w:tc>
        <w:tc>
          <w:tcPr>
            <w:tcW w:w="1032" w:type="dxa"/>
          </w:tcPr>
          <w:p w:rsidR="0078233C" w:rsidRDefault="0078233C"/>
        </w:tc>
      </w:tr>
      <w:tr w:rsidR="0078233C" w:rsidTr="0078233C">
        <w:tc>
          <w:tcPr>
            <w:tcW w:w="2147" w:type="dxa"/>
          </w:tcPr>
          <w:p w:rsidR="0078233C" w:rsidRDefault="0078233C"/>
        </w:tc>
        <w:tc>
          <w:tcPr>
            <w:tcW w:w="1113" w:type="dxa"/>
          </w:tcPr>
          <w:p w:rsidR="0078233C" w:rsidRDefault="0078233C"/>
        </w:tc>
        <w:tc>
          <w:tcPr>
            <w:tcW w:w="1062" w:type="dxa"/>
          </w:tcPr>
          <w:p w:rsidR="0078233C" w:rsidRDefault="0078233C"/>
        </w:tc>
        <w:tc>
          <w:tcPr>
            <w:tcW w:w="1846" w:type="dxa"/>
          </w:tcPr>
          <w:p w:rsidR="0078233C" w:rsidRDefault="0078233C"/>
        </w:tc>
        <w:tc>
          <w:tcPr>
            <w:tcW w:w="1032" w:type="dxa"/>
          </w:tcPr>
          <w:p w:rsidR="0078233C" w:rsidRDefault="0078233C"/>
        </w:tc>
      </w:tr>
      <w:tr w:rsidR="0078233C" w:rsidTr="0078233C">
        <w:tc>
          <w:tcPr>
            <w:tcW w:w="2147" w:type="dxa"/>
          </w:tcPr>
          <w:p w:rsidR="0078233C" w:rsidRDefault="0078233C"/>
        </w:tc>
        <w:tc>
          <w:tcPr>
            <w:tcW w:w="1113" w:type="dxa"/>
          </w:tcPr>
          <w:p w:rsidR="0078233C" w:rsidRDefault="0078233C"/>
        </w:tc>
        <w:tc>
          <w:tcPr>
            <w:tcW w:w="1062" w:type="dxa"/>
          </w:tcPr>
          <w:p w:rsidR="0078233C" w:rsidRDefault="0078233C"/>
        </w:tc>
        <w:tc>
          <w:tcPr>
            <w:tcW w:w="1846" w:type="dxa"/>
          </w:tcPr>
          <w:p w:rsidR="0078233C" w:rsidRDefault="0078233C"/>
        </w:tc>
        <w:tc>
          <w:tcPr>
            <w:tcW w:w="1032" w:type="dxa"/>
          </w:tcPr>
          <w:p w:rsidR="0078233C" w:rsidRDefault="0078233C"/>
        </w:tc>
      </w:tr>
      <w:tr w:rsidR="0078233C" w:rsidTr="0078233C">
        <w:tc>
          <w:tcPr>
            <w:tcW w:w="2147" w:type="dxa"/>
          </w:tcPr>
          <w:p w:rsidR="0078233C" w:rsidRDefault="0078233C"/>
        </w:tc>
        <w:tc>
          <w:tcPr>
            <w:tcW w:w="1113" w:type="dxa"/>
          </w:tcPr>
          <w:p w:rsidR="0078233C" w:rsidRDefault="0078233C"/>
        </w:tc>
        <w:tc>
          <w:tcPr>
            <w:tcW w:w="1062" w:type="dxa"/>
          </w:tcPr>
          <w:p w:rsidR="0078233C" w:rsidRDefault="0078233C"/>
        </w:tc>
        <w:tc>
          <w:tcPr>
            <w:tcW w:w="1846" w:type="dxa"/>
          </w:tcPr>
          <w:p w:rsidR="0078233C" w:rsidRDefault="0078233C"/>
        </w:tc>
        <w:tc>
          <w:tcPr>
            <w:tcW w:w="1032" w:type="dxa"/>
          </w:tcPr>
          <w:p w:rsidR="0078233C" w:rsidRDefault="0078233C"/>
        </w:tc>
      </w:tr>
      <w:tr w:rsidR="0078233C" w:rsidTr="0078233C">
        <w:tc>
          <w:tcPr>
            <w:tcW w:w="2147" w:type="dxa"/>
          </w:tcPr>
          <w:p w:rsidR="0078233C" w:rsidRDefault="0078233C"/>
        </w:tc>
        <w:tc>
          <w:tcPr>
            <w:tcW w:w="1113" w:type="dxa"/>
          </w:tcPr>
          <w:p w:rsidR="0078233C" w:rsidRDefault="0078233C"/>
        </w:tc>
        <w:tc>
          <w:tcPr>
            <w:tcW w:w="1062" w:type="dxa"/>
          </w:tcPr>
          <w:p w:rsidR="0078233C" w:rsidRDefault="0078233C"/>
        </w:tc>
        <w:tc>
          <w:tcPr>
            <w:tcW w:w="1846" w:type="dxa"/>
          </w:tcPr>
          <w:p w:rsidR="0078233C" w:rsidRDefault="0078233C"/>
        </w:tc>
        <w:tc>
          <w:tcPr>
            <w:tcW w:w="1032" w:type="dxa"/>
          </w:tcPr>
          <w:p w:rsidR="0078233C" w:rsidRDefault="0078233C"/>
        </w:tc>
      </w:tr>
      <w:tr w:rsidR="0078233C" w:rsidTr="0078233C">
        <w:tc>
          <w:tcPr>
            <w:tcW w:w="2147" w:type="dxa"/>
          </w:tcPr>
          <w:p w:rsidR="0078233C" w:rsidRDefault="0078233C"/>
        </w:tc>
        <w:tc>
          <w:tcPr>
            <w:tcW w:w="1113" w:type="dxa"/>
          </w:tcPr>
          <w:p w:rsidR="0078233C" w:rsidRDefault="0078233C"/>
        </w:tc>
        <w:tc>
          <w:tcPr>
            <w:tcW w:w="1062" w:type="dxa"/>
          </w:tcPr>
          <w:p w:rsidR="0078233C" w:rsidRDefault="0078233C"/>
        </w:tc>
        <w:tc>
          <w:tcPr>
            <w:tcW w:w="1846" w:type="dxa"/>
          </w:tcPr>
          <w:p w:rsidR="0078233C" w:rsidRDefault="0078233C"/>
        </w:tc>
        <w:tc>
          <w:tcPr>
            <w:tcW w:w="1032" w:type="dxa"/>
          </w:tcPr>
          <w:p w:rsidR="0078233C" w:rsidRDefault="0078233C"/>
        </w:tc>
      </w:tr>
      <w:tr w:rsidR="0078233C" w:rsidTr="0078233C">
        <w:tc>
          <w:tcPr>
            <w:tcW w:w="2147" w:type="dxa"/>
          </w:tcPr>
          <w:p w:rsidR="0078233C" w:rsidRDefault="0078233C"/>
        </w:tc>
        <w:tc>
          <w:tcPr>
            <w:tcW w:w="1113" w:type="dxa"/>
          </w:tcPr>
          <w:p w:rsidR="0078233C" w:rsidRDefault="0078233C"/>
        </w:tc>
        <w:tc>
          <w:tcPr>
            <w:tcW w:w="1062" w:type="dxa"/>
          </w:tcPr>
          <w:p w:rsidR="0078233C" w:rsidRDefault="0078233C"/>
        </w:tc>
        <w:tc>
          <w:tcPr>
            <w:tcW w:w="1846" w:type="dxa"/>
          </w:tcPr>
          <w:p w:rsidR="0078233C" w:rsidRDefault="0078233C"/>
        </w:tc>
        <w:tc>
          <w:tcPr>
            <w:tcW w:w="1032" w:type="dxa"/>
          </w:tcPr>
          <w:p w:rsidR="0078233C" w:rsidRDefault="0078233C"/>
        </w:tc>
      </w:tr>
      <w:tr w:rsidR="0078233C" w:rsidTr="0078233C">
        <w:tc>
          <w:tcPr>
            <w:tcW w:w="2147" w:type="dxa"/>
          </w:tcPr>
          <w:p w:rsidR="0078233C" w:rsidRDefault="0078233C">
            <w:r>
              <w:lastRenderedPageBreak/>
              <w:t>Total Non Personnel Cost Share</w:t>
            </w:r>
          </w:p>
        </w:tc>
        <w:tc>
          <w:tcPr>
            <w:tcW w:w="1113" w:type="dxa"/>
          </w:tcPr>
          <w:p w:rsidR="0078233C" w:rsidRDefault="0078233C"/>
        </w:tc>
        <w:tc>
          <w:tcPr>
            <w:tcW w:w="1062" w:type="dxa"/>
          </w:tcPr>
          <w:p w:rsidR="0078233C" w:rsidRDefault="0078233C"/>
        </w:tc>
        <w:tc>
          <w:tcPr>
            <w:tcW w:w="1846" w:type="dxa"/>
          </w:tcPr>
          <w:p w:rsidR="0078233C" w:rsidRDefault="0078233C"/>
        </w:tc>
        <w:tc>
          <w:tcPr>
            <w:tcW w:w="1032" w:type="dxa"/>
          </w:tcPr>
          <w:p w:rsidR="0078233C" w:rsidRDefault="0078233C"/>
        </w:tc>
      </w:tr>
    </w:tbl>
    <w:p w:rsidR="00075C0D" w:rsidRDefault="00075C0D"/>
    <w:sectPr w:rsidR="00075C0D" w:rsidSect="00500E5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FC4" w:rsidRDefault="00A00FC4" w:rsidP="00075C0D">
      <w:pPr>
        <w:spacing w:after="0" w:line="240" w:lineRule="auto"/>
      </w:pPr>
      <w:r>
        <w:separator/>
      </w:r>
    </w:p>
  </w:endnote>
  <w:endnote w:type="continuationSeparator" w:id="0">
    <w:p w:rsidR="00A00FC4" w:rsidRDefault="00A00FC4" w:rsidP="0007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C7" w:rsidRDefault="00D64C16">
    <w:pPr>
      <w:pStyle w:val="Footer"/>
    </w:pPr>
    <w:r>
      <w:t>6</w:t>
    </w:r>
    <w:r w:rsidR="00D675C7">
      <w:t>/3</w:t>
    </w:r>
    <w:r>
      <w:t>0/2015</w:t>
    </w:r>
  </w:p>
  <w:p w:rsidR="00075C0D" w:rsidRDefault="00075C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FC4" w:rsidRDefault="00A00FC4" w:rsidP="00075C0D">
      <w:pPr>
        <w:spacing w:after="0" w:line="240" w:lineRule="auto"/>
      </w:pPr>
      <w:r>
        <w:separator/>
      </w:r>
    </w:p>
  </w:footnote>
  <w:footnote w:type="continuationSeparator" w:id="0">
    <w:p w:rsidR="00A00FC4" w:rsidRDefault="00A00FC4" w:rsidP="00075C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0D"/>
    <w:rsid w:val="000749D4"/>
    <w:rsid w:val="00075C0D"/>
    <w:rsid w:val="00087518"/>
    <w:rsid w:val="001B3EEE"/>
    <w:rsid w:val="0030087D"/>
    <w:rsid w:val="00500E58"/>
    <w:rsid w:val="005F12C8"/>
    <w:rsid w:val="006E40D3"/>
    <w:rsid w:val="0078233C"/>
    <w:rsid w:val="00821C77"/>
    <w:rsid w:val="00822BF2"/>
    <w:rsid w:val="008C36DB"/>
    <w:rsid w:val="00A00FC4"/>
    <w:rsid w:val="00AE1E48"/>
    <w:rsid w:val="00D64C16"/>
    <w:rsid w:val="00D6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E28731-FB0A-4F32-BF5C-17F46527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C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75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C0D"/>
  </w:style>
  <w:style w:type="paragraph" w:styleId="Footer">
    <w:name w:val="footer"/>
    <w:basedOn w:val="Normal"/>
    <w:link w:val="FooterChar"/>
    <w:uiPriority w:val="99"/>
    <w:unhideWhenUsed/>
    <w:rsid w:val="00075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C0D"/>
  </w:style>
  <w:style w:type="paragraph" w:styleId="BalloonText">
    <w:name w:val="Balloon Text"/>
    <w:basedOn w:val="Normal"/>
    <w:link w:val="BalloonTextChar"/>
    <w:uiPriority w:val="99"/>
    <w:semiHidden/>
    <w:unhideWhenUsed/>
    <w:rsid w:val="0007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Stefanie Rezendes</cp:lastModifiedBy>
  <cp:revision>2</cp:revision>
  <cp:lastPrinted>2009-11-27T21:17:00Z</cp:lastPrinted>
  <dcterms:created xsi:type="dcterms:W3CDTF">2015-06-30T16:46:00Z</dcterms:created>
  <dcterms:modified xsi:type="dcterms:W3CDTF">2015-06-30T16:46:00Z</dcterms:modified>
</cp:coreProperties>
</file>